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F28F" w14:textId="77777777" w:rsidR="001D3D0E" w:rsidRDefault="001D3D0E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14:paraId="770D5905" w14:textId="746E4F97" w:rsidR="001C0562" w:rsidRDefault="00655B12">
      <w:pPr>
        <w:pStyle w:val="Standard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="001D3D0E">
        <w:rPr>
          <w:rFonts w:ascii="標楷體" w:eastAsia="標楷體" w:hAnsi="標楷體" w:cs="標楷體" w:hint="eastAsia"/>
          <w:color w:val="000000"/>
          <w:sz w:val="32"/>
          <w:szCs w:val="32"/>
        </w:rPr>
        <w:t>前導</w:t>
      </w:r>
      <w:r>
        <w:rPr>
          <w:rFonts w:ascii="標楷體" w:eastAsia="標楷體" w:hAnsi="標楷體" w:cs="標楷體"/>
          <w:color w:val="000000"/>
          <w:sz w:val="32"/>
          <w:szCs w:val="32"/>
        </w:rPr>
        <w:t>計畫專任</w:t>
      </w:r>
      <w:r w:rsidR="001D3D0E">
        <w:rPr>
          <w:rFonts w:ascii="標楷體" w:eastAsia="標楷體" w:hAnsi="標楷體" w:cs="標楷體" w:hint="eastAsia"/>
          <w:color w:val="000000"/>
          <w:sz w:val="32"/>
          <w:szCs w:val="32"/>
        </w:rPr>
        <w:t>行政</w:t>
      </w:r>
      <w:r>
        <w:rPr>
          <w:rFonts w:ascii="標楷體" w:eastAsia="標楷體" w:hAnsi="標楷體" w:cs="標楷體"/>
          <w:color w:val="000000"/>
          <w:sz w:val="32"/>
          <w:szCs w:val="32"/>
        </w:rPr>
        <w:t>助理</w:t>
      </w:r>
      <w:r w:rsidR="004F36D0">
        <w:rPr>
          <w:rFonts w:ascii="標楷體" w:eastAsia="標楷體" w:hAnsi="標楷體" w:cs="標楷體" w:hint="eastAsia"/>
          <w:color w:val="000000"/>
          <w:sz w:val="32"/>
          <w:szCs w:val="32"/>
        </w:rPr>
        <w:t>(第2次)</w:t>
      </w:r>
      <w:r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06" w14:textId="77777777" w:rsidR="001C0562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07" w14:textId="01821034" w:rsidR="001C0562" w:rsidRDefault="009F098F">
      <w:pPr>
        <w:pStyle w:val="Standard"/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  <w:shd w:val="clear" w:color="auto" w:fill="D8D8D8"/>
        </w:rPr>
        <w:t>一、</w:t>
      </w:r>
      <w:r w:rsidR="00655B12"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專任</w:t>
      </w:r>
      <w:r w:rsidR="001D3D0E">
        <w:rPr>
          <w:rFonts w:ascii="標楷體" w:eastAsia="標楷體" w:hAnsi="標楷體" w:cs="標楷體" w:hint="eastAsia"/>
          <w:b/>
          <w:color w:val="000000"/>
          <w:sz w:val="32"/>
          <w:szCs w:val="32"/>
          <w:shd w:val="clear" w:color="auto" w:fill="D8D8D8"/>
        </w:rPr>
        <w:t>行政</w:t>
      </w:r>
      <w:r w:rsidR="00655B12"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助理甄選報名表</w:t>
      </w:r>
    </w:p>
    <w:p w14:paraId="770D5908" w14:textId="77777777" w:rsidR="001C0562" w:rsidRDefault="00655B12">
      <w:pPr>
        <w:pStyle w:val="Standard"/>
        <w:ind w:right="-566"/>
      </w:pPr>
      <w:r>
        <w:rPr>
          <w:rFonts w:ascii="標楷體" w:eastAsia="標楷體" w:hAnsi="標楷體" w:cs="標楷體"/>
          <w:b/>
          <w:color w:val="000000"/>
        </w:rPr>
        <w:t>以下資料皆為必填，請詳細填寫</w:t>
      </w:r>
      <w:r>
        <w:rPr>
          <w:rFonts w:ascii="標楷體" w:eastAsia="標楷體" w:hAnsi="標楷體" w:cs="標楷體"/>
          <w:color w:val="000000"/>
        </w:rPr>
        <w:t xml:space="preserve">                                    編號：</w:t>
      </w:r>
      <w:r>
        <w:rPr>
          <w:rFonts w:ascii="標楷體" w:eastAsia="標楷體" w:hAnsi="標楷體" w:cs="標楷體"/>
          <w:color w:val="BFBFBF"/>
        </w:rPr>
        <w:t>(應聘者勿填)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43"/>
        <w:gridCol w:w="709"/>
        <w:gridCol w:w="2020"/>
      </w:tblGrid>
      <w:tr w:rsidR="001C0562" w14:paraId="770D590D" w14:textId="77777777">
        <w:trPr>
          <w:cantSplit/>
          <w:trHeight w:val="5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9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A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最近一年內</w:t>
            </w:r>
          </w:p>
          <w:p w14:paraId="770D590C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2吋半身正面照片</w:t>
            </w:r>
          </w:p>
        </w:tc>
      </w:tr>
      <w:tr w:rsidR="001C0562" w14:paraId="770D5911" w14:textId="77777777">
        <w:trPr>
          <w:cantSplit/>
          <w:trHeight w:hRule="exact" w:val="7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應徵職務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F" w14:textId="7529D71A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111年度十二年國民基本教育課程綱要</w:t>
            </w:r>
            <w:r w:rsidR="001D3D0E">
              <w:rPr>
                <w:rFonts w:ascii="標楷體" w:eastAsia="標楷體" w:hAnsi="標楷體" w:hint="eastAsia"/>
              </w:rPr>
              <w:t>前導學校</w:t>
            </w:r>
            <w:r w:rsidR="001D3D0E" w:rsidRPr="0086020F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cs="標楷體"/>
                <w:color w:val="000000"/>
              </w:rPr>
              <w:t>專任</w:t>
            </w:r>
            <w:r w:rsidR="001D3D0E">
              <w:rPr>
                <w:rFonts w:ascii="標楷體" w:eastAsia="標楷體" w:hAnsi="標楷體" w:cs="標楷體" w:hint="eastAsia"/>
                <w:color w:val="000000"/>
              </w:rPr>
              <w:t>行政</w:t>
            </w:r>
            <w:r>
              <w:rPr>
                <w:rFonts w:ascii="標楷體" w:eastAsia="標楷體" w:hAnsi="標楷體" w:cs="標楷體"/>
                <w:color w:val="000000"/>
              </w:rPr>
              <w:t>助理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0" w14:textId="77777777" w:rsidR="00A6069D" w:rsidRDefault="00A6069D"/>
        </w:tc>
      </w:tr>
      <w:tr w:rsidR="001C0562" w14:paraId="770D5915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3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年   月   日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4" w14:textId="77777777" w:rsidR="00A6069D" w:rsidRDefault="00A6069D"/>
        </w:tc>
      </w:tr>
      <w:tr w:rsidR="001C0562" w14:paraId="770D5919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6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□男 □女 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8" w14:textId="77777777" w:rsidR="00A6069D" w:rsidRDefault="00A6069D"/>
        </w:tc>
      </w:tr>
      <w:tr w:rsidR="001C0562" w14:paraId="770D591D" w14:textId="77777777">
        <w:trPr>
          <w:cantSplit/>
          <w:trHeight w:val="75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1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C" w14:textId="77777777" w:rsidR="00A6069D" w:rsidRDefault="00A6069D"/>
        </w:tc>
      </w:tr>
      <w:tr w:rsidR="004F36D0" w14:paraId="770D5920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E" w14:textId="5274A93F" w:rsidR="004F36D0" w:rsidRDefault="004F36D0" w:rsidP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F" w14:textId="3A165C27" w:rsidR="004F36D0" w:rsidRDefault="004F36D0" w:rsidP="004F36D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日：         夜：         手機：</w:t>
            </w:r>
          </w:p>
        </w:tc>
      </w:tr>
      <w:tr w:rsidR="001C0562" w14:paraId="770D5923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1" w14:textId="79558C90" w:rsidR="001C0562" w:rsidRDefault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2" w14:textId="5F8C5FE9" w:rsidR="001C0562" w:rsidRDefault="001C056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2B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8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9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任職起迄時間</w:t>
            </w:r>
          </w:p>
        </w:tc>
      </w:tr>
      <w:tr w:rsidR="001C0562" w14:paraId="770D5930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C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D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E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F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5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1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A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6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7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8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9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F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C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D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現職派令、到職日期</w:t>
            </w:r>
          </w:p>
        </w:tc>
      </w:tr>
      <w:tr w:rsidR="001C0562" w14:paraId="770D5944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0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1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47" w14:textId="77777777">
        <w:trPr>
          <w:trHeight w:hRule="exact" w:val="38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5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46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51" w14:textId="77777777">
        <w:trPr>
          <w:cantSplit/>
          <w:trHeight w:val="6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F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專業證照說明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0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BFBFBF"/>
              </w:rPr>
              <w:t>（若無則免附，並加註”無”）</w:t>
            </w:r>
          </w:p>
        </w:tc>
      </w:tr>
      <w:tr w:rsidR="001C0562" w14:paraId="770D5955" w14:textId="77777777" w:rsidTr="001D3D0E">
        <w:trPr>
          <w:cantSplit/>
          <w:trHeight w:val="37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簡要自述</w:t>
            </w:r>
          </w:p>
          <w:p w14:paraId="770D5953" w14:textId="26BC6DAF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(含績優表現、相關研究計畫等，欄位不足時，得另以A4附件補充呈現)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70D595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以上所填資料如有不實之情事或有不得應徵情事(參見簡章第陸點)，無異議放棄錄取資格。</w:t>
      </w:r>
    </w:p>
    <w:p w14:paraId="770D5957" w14:textId="77777777" w:rsidR="001C0562" w:rsidRDefault="001C0562">
      <w:pPr>
        <w:pStyle w:val="Standard"/>
        <w:rPr>
          <w:rFonts w:ascii="標楷體" w:eastAsia="標楷體" w:hAnsi="標楷體" w:cs="標楷體"/>
          <w:color w:val="000000"/>
        </w:rPr>
      </w:pPr>
    </w:p>
    <w:p w14:paraId="770D5958" w14:textId="77777777" w:rsidR="001C0562" w:rsidRDefault="00655B12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填表人簽名：              月               日</w:t>
      </w:r>
    </w:p>
    <w:p w14:paraId="129B7CF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597B6FCA" w14:textId="045A0E9B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0DEF049D" w14:textId="77777777" w:rsidR="00A148E5" w:rsidRDefault="00A148E5" w:rsidP="009F098F">
      <w:pPr>
        <w:pStyle w:val="Standard"/>
        <w:jc w:val="center"/>
        <w:rPr>
          <w:rFonts w:ascii="標楷體" w:eastAsia="標楷體" w:hAnsi="標楷體" w:hint="eastAsia"/>
          <w:sz w:val="32"/>
          <w:szCs w:val="32"/>
        </w:rPr>
      </w:pPr>
    </w:p>
    <w:p w14:paraId="4E73B337" w14:textId="72163851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lastRenderedPageBreak/>
        <w:t>新北市私立徐匯高級中學</w:t>
      </w:r>
    </w:p>
    <w:p w14:paraId="47AF19E0" w14:textId="46F03A48" w:rsidR="009F098F" w:rsidRDefault="009F098F" w:rsidP="009F098F">
      <w:pPr>
        <w:pStyle w:val="Standard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前導</w:t>
      </w:r>
      <w:r>
        <w:rPr>
          <w:rFonts w:ascii="標楷體" w:eastAsia="標楷體" w:hAnsi="標楷體" w:cs="標楷體"/>
          <w:color w:val="000000"/>
          <w:sz w:val="32"/>
          <w:szCs w:val="32"/>
        </w:rPr>
        <w:t>計畫專任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行政</w:t>
      </w:r>
      <w:r>
        <w:rPr>
          <w:rFonts w:ascii="標楷體" w:eastAsia="標楷體" w:hAnsi="標楷體" w:cs="標楷體"/>
          <w:color w:val="000000"/>
          <w:sz w:val="32"/>
          <w:szCs w:val="32"/>
        </w:rPr>
        <w:t>助理</w:t>
      </w:r>
      <w:r w:rsidR="004F36D0">
        <w:rPr>
          <w:rFonts w:ascii="標楷體" w:eastAsia="標楷體" w:hAnsi="標楷體" w:cs="標楷體" w:hint="eastAsia"/>
          <w:color w:val="000000"/>
          <w:sz w:val="32"/>
          <w:szCs w:val="32"/>
        </w:rPr>
        <w:t>(第2次)</w:t>
      </w:r>
      <w:r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5B" w14:textId="77777777" w:rsidR="001C0562" w:rsidRPr="009F098F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5C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二、專任助理甄選相關附件檔案</w:t>
      </w:r>
    </w:p>
    <w:p w14:paraId="770D595D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2-1、身分證檔案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1C0562" w14:paraId="770D5960" w14:textId="77777777">
        <w:trPr>
          <w:trHeight w:val="316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E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身分證正面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F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身分證反面</w:t>
            </w:r>
          </w:p>
        </w:tc>
      </w:tr>
    </w:tbl>
    <w:p w14:paraId="770D5961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2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2-2相關附件</w:t>
      </w:r>
    </w:p>
    <w:p w14:paraId="770D5963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(最高學歷證明、專業證照影本、績優表現、相關研究計畫或科學教育活動推廣經歷…)</w:t>
      </w:r>
    </w:p>
    <w:p w14:paraId="770D5964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請依序增列，並詳細命名。</w:t>
      </w:r>
    </w:p>
    <w:p w14:paraId="770D5965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附件一：最高學歷證明</w:t>
      </w:r>
    </w:p>
    <w:p w14:paraId="770D5967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附件二：……(若無者免)</w:t>
      </w:r>
    </w:p>
    <w:sectPr w:rsidR="001C056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96A" w14:textId="77777777" w:rsidR="00A6069D" w:rsidRDefault="00655B12">
      <w:r>
        <w:separator/>
      </w:r>
    </w:p>
  </w:endnote>
  <w:endnote w:type="continuationSeparator" w:id="0">
    <w:p w14:paraId="770D596B" w14:textId="77777777" w:rsidR="00A6069D" w:rsidRDefault="006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, 'Microsoft JhengHei UI"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charset w:val="00"/>
    <w:family w:val="modern"/>
    <w:pitch w:val="default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968" w14:textId="77777777" w:rsidR="00A6069D" w:rsidRDefault="00655B12">
      <w:r>
        <w:rPr>
          <w:color w:val="000000"/>
        </w:rPr>
        <w:separator/>
      </w:r>
    </w:p>
  </w:footnote>
  <w:footnote w:type="continuationSeparator" w:id="0">
    <w:p w14:paraId="770D5969" w14:textId="77777777" w:rsidR="00A6069D" w:rsidRDefault="006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00"/>
    <w:multiLevelType w:val="multilevel"/>
    <w:tmpl w:val="F62A4628"/>
    <w:styleLink w:val="WW8Num30"/>
    <w:lvl w:ilvl="0">
      <w:start w:val="1"/>
      <w:numFmt w:val="decimal"/>
      <w:lvlText w:val="%1、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033D2A"/>
    <w:multiLevelType w:val="multilevel"/>
    <w:tmpl w:val="4A7CCA48"/>
    <w:styleLink w:val="WW8Num23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C656A"/>
    <w:multiLevelType w:val="multilevel"/>
    <w:tmpl w:val="AC84C9B4"/>
    <w:styleLink w:val="WW8Num21"/>
    <w:lvl w:ilvl="0">
      <w:start w:val="6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150753"/>
    <w:multiLevelType w:val="multilevel"/>
    <w:tmpl w:val="6E76129C"/>
    <w:styleLink w:val="WW8Num37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5623C4"/>
    <w:multiLevelType w:val="multilevel"/>
    <w:tmpl w:val="930CA158"/>
    <w:styleLink w:val="WW8Num11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ED2B9E"/>
    <w:multiLevelType w:val="multilevel"/>
    <w:tmpl w:val="FD845FDA"/>
    <w:styleLink w:val="WW8Num24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CA3EFC"/>
    <w:multiLevelType w:val="multilevel"/>
    <w:tmpl w:val="2C6A3EAC"/>
    <w:styleLink w:val="WW8Num3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819C6"/>
    <w:multiLevelType w:val="multilevel"/>
    <w:tmpl w:val="F7285CDE"/>
    <w:styleLink w:val="WW8Num2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57E36"/>
    <w:multiLevelType w:val="multilevel"/>
    <w:tmpl w:val="600C036E"/>
    <w:styleLink w:val="WW8Num16"/>
    <w:lvl w:ilvl="0">
      <w:start w:val="8"/>
      <w:numFmt w:val="decimal"/>
      <w:lvlText w:val="%1、"/>
      <w:lvlJc w:val="left"/>
      <w:pPr>
        <w:ind w:left="570" w:hanging="570"/>
      </w:pPr>
      <w:rPr>
        <w:rFonts w:ascii="華康楷書體W5, 'Microsoft JhengHei UI" w:eastAsia="華康楷書體W5, 'Microsoft JhengHei UI" w:hAnsi="華康楷書體W5, 'Microsoft JhengHei UI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CE5E90"/>
    <w:multiLevelType w:val="multilevel"/>
    <w:tmpl w:val="14D8F6A8"/>
    <w:styleLink w:val="WW8Num28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2161"/>
    <w:multiLevelType w:val="multilevel"/>
    <w:tmpl w:val="99607608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B5197"/>
    <w:multiLevelType w:val="multilevel"/>
    <w:tmpl w:val="A2D0B812"/>
    <w:styleLink w:val="WW8Num10"/>
    <w:lvl w:ilvl="0">
      <w:start w:val="1"/>
      <w:numFmt w:val="decimal"/>
      <w:lvlText w:val="%1、"/>
      <w:lvlJc w:val="left"/>
      <w:pPr>
        <w:ind w:left="132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CB"/>
    <w:multiLevelType w:val="multilevel"/>
    <w:tmpl w:val="A244A290"/>
    <w:styleLink w:val="WW8Num1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1F145C"/>
    <w:multiLevelType w:val="multilevel"/>
    <w:tmpl w:val="A824E0C6"/>
    <w:styleLink w:val="WW8Num34"/>
    <w:lvl w:ilvl="0">
      <w:start w:val="1"/>
      <w:numFmt w:val="decimal"/>
      <w:lvlText w:val="%1、"/>
      <w:lvlJc w:val="left"/>
      <w:pPr>
        <w:ind w:left="468" w:hanging="46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3F9F"/>
    <w:multiLevelType w:val="multilevel"/>
    <w:tmpl w:val="CCBE36F6"/>
    <w:styleLink w:val="WW8Num2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F0781"/>
    <w:multiLevelType w:val="multilevel"/>
    <w:tmpl w:val="23EC8E8C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1845726"/>
    <w:multiLevelType w:val="multilevel"/>
    <w:tmpl w:val="3814AF32"/>
    <w:styleLink w:val="WW8Num1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D321CF"/>
    <w:multiLevelType w:val="multilevel"/>
    <w:tmpl w:val="95B0FA8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232C4F"/>
    <w:multiLevelType w:val="multilevel"/>
    <w:tmpl w:val="3F782888"/>
    <w:styleLink w:val="WW8Num13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46311A"/>
    <w:multiLevelType w:val="multilevel"/>
    <w:tmpl w:val="FAA8BB10"/>
    <w:styleLink w:val="WW8Num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EB1F61"/>
    <w:multiLevelType w:val="multilevel"/>
    <w:tmpl w:val="EFC4F4A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E4EAF"/>
    <w:multiLevelType w:val="multilevel"/>
    <w:tmpl w:val="A5D447FA"/>
    <w:styleLink w:val="WW8Num20"/>
    <w:lvl w:ilvl="0">
      <w:start w:val="1"/>
      <w:numFmt w:val="decimal"/>
      <w:pStyle w:val="a"/>
      <w:lvlText w:val="%1、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8FC"/>
    <w:multiLevelType w:val="multilevel"/>
    <w:tmpl w:val="F6D29FF2"/>
    <w:styleLink w:val="WW8Num38"/>
    <w:lvl w:ilvl="0">
      <w:start w:val="6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FA3FDF"/>
    <w:multiLevelType w:val="multilevel"/>
    <w:tmpl w:val="27F2C32A"/>
    <w:styleLink w:val="WW8Num3"/>
    <w:lvl w:ilvl="0">
      <w:numFmt w:val="bullet"/>
      <w:lvlText w:val="□"/>
      <w:lvlJc w:val="left"/>
      <w:pPr>
        <w:ind w:left="324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5F3AA4"/>
    <w:multiLevelType w:val="multilevel"/>
    <w:tmpl w:val="B38EE074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F5681"/>
    <w:multiLevelType w:val="multilevel"/>
    <w:tmpl w:val="D932048C"/>
    <w:styleLink w:val="WW8Num35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881A39"/>
    <w:multiLevelType w:val="multilevel"/>
    <w:tmpl w:val="6D1E8770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4AC950DD"/>
    <w:multiLevelType w:val="multilevel"/>
    <w:tmpl w:val="D95A1382"/>
    <w:styleLink w:val="WW8Num7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4F737F"/>
    <w:multiLevelType w:val="multilevel"/>
    <w:tmpl w:val="5518D238"/>
    <w:styleLink w:val="WW8Num32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470998"/>
    <w:multiLevelType w:val="multilevel"/>
    <w:tmpl w:val="58D8AE44"/>
    <w:styleLink w:val="WW8Num2"/>
    <w:lvl w:ilvl="0">
      <w:start w:val="1"/>
      <w:numFmt w:val="decimal"/>
      <w:pStyle w:val="0505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9A85232"/>
    <w:multiLevelType w:val="multilevel"/>
    <w:tmpl w:val="109EE06C"/>
    <w:styleLink w:val="WW8Num33"/>
    <w:lvl w:ilvl="0">
      <w:start w:val="1"/>
      <w:numFmt w:val="decimal"/>
      <w:lvlText w:val="%1、"/>
      <w:lvlJc w:val="left"/>
      <w:pPr>
        <w:ind w:left="915" w:hanging="435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0C5018"/>
    <w:multiLevelType w:val="multilevel"/>
    <w:tmpl w:val="F6CA4BEA"/>
    <w:styleLink w:val="WW8Num19"/>
    <w:lvl w:ilvl="0">
      <w:start w:val="9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20015"/>
    <w:multiLevelType w:val="multilevel"/>
    <w:tmpl w:val="AF34D144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52A4689"/>
    <w:multiLevelType w:val="multilevel"/>
    <w:tmpl w:val="788E4594"/>
    <w:styleLink w:val="WW8Num1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C1096A"/>
    <w:multiLevelType w:val="multilevel"/>
    <w:tmpl w:val="8EE8E83C"/>
    <w:styleLink w:val="WW8Num6"/>
    <w:lvl w:ilvl="0">
      <w:start w:val="1"/>
      <w:numFmt w:val="decimal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9E72E4"/>
    <w:multiLevelType w:val="multilevel"/>
    <w:tmpl w:val="E9BEA1F0"/>
    <w:styleLink w:val="WW8Num26"/>
    <w:lvl w:ilvl="0">
      <w:start w:val="1"/>
      <w:numFmt w:val="decimal"/>
      <w:lvlText w:val="%1、"/>
      <w:lvlJc w:val="left"/>
      <w:pPr>
        <w:ind w:left="945" w:hanging="465"/>
      </w:pPr>
      <w:rPr>
        <w:rFonts w:cs="Times New Roman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303918"/>
    <w:multiLevelType w:val="multilevel"/>
    <w:tmpl w:val="1412627C"/>
    <w:styleLink w:val="WW8Num9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B3A66"/>
    <w:multiLevelType w:val="multilevel"/>
    <w:tmpl w:val="4CB66754"/>
    <w:styleLink w:val="WW8Num8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74851153">
    <w:abstractNumId w:val="16"/>
  </w:num>
  <w:num w:numId="2" w16cid:durableId="1382746353">
    <w:abstractNumId w:val="29"/>
  </w:num>
  <w:num w:numId="3" w16cid:durableId="1047337280">
    <w:abstractNumId w:val="23"/>
  </w:num>
  <w:num w:numId="4" w16cid:durableId="1231119339">
    <w:abstractNumId w:val="20"/>
  </w:num>
  <w:num w:numId="5" w16cid:durableId="1983657418">
    <w:abstractNumId w:val="32"/>
  </w:num>
  <w:num w:numId="6" w16cid:durableId="198007059">
    <w:abstractNumId w:val="34"/>
  </w:num>
  <w:num w:numId="7" w16cid:durableId="950362743">
    <w:abstractNumId w:val="27"/>
  </w:num>
  <w:num w:numId="8" w16cid:durableId="1704936702">
    <w:abstractNumId w:val="37"/>
  </w:num>
  <w:num w:numId="9" w16cid:durableId="1813715894">
    <w:abstractNumId w:val="36"/>
  </w:num>
  <w:num w:numId="10" w16cid:durableId="136462620">
    <w:abstractNumId w:val="11"/>
  </w:num>
  <w:num w:numId="11" w16cid:durableId="502087979">
    <w:abstractNumId w:val="4"/>
  </w:num>
  <w:num w:numId="12" w16cid:durableId="700976966">
    <w:abstractNumId w:val="12"/>
  </w:num>
  <w:num w:numId="13" w16cid:durableId="2072381045">
    <w:abstractNumId w:val="18"/>
  </w:num>
  <w:num w:numId="14" w16cid:durableId="1971324639">
    <w:abstractNumId w:val="19"/>
  </w:num>
  <w:num w:numId="15" w16cid:durableId="220482631">
    <w:abstractNumId w:val="24"/>
  </w:num>
  <w:num w:numId="16" w16cid:durableId="2074742112">
    <w:abstractNumId w:val="8"/>
  </w:num>
  <w:num w:numId="17" w16cid:durableId="175536721">
    <w:abstractNumId w:val="15"/>
  </w:num>
  <w:num w:numId="18" w16cid:durableId="1541820555">
    <w:abstractNumId w:val="33"/>
  </w:num>
  <w:num w:numId="19" w16cid:durableId="1633824714">
    <w:abstractNumId w:val="31"/>
  </w:num>
  <w:num w:numId="20" w16cid:durableId="684942955">
    <w:abstractNumId w:val="21"/>
  </w:num>
  <w:num w:numId="21" w16cid:durableId="435560671">
    <w:abstractNumId w:val="2"/>
  </w:num>
  <w:num w:numId="22" w16cid:durableId="273639182">
    <w:abstractNumId w:val="10"/>
  </w:num>
  <w:num w:numId="23" w16cid:durableId="910772977">
    <w:abstractNumId w:val="1"/>
  </w:num>
  <w:num w:numId="24" w16cid:durableId="1366904610">
    <w:abstractNumId w:val="5"/>
  </w:num>
  <w:num w:numId="25" w16cid:durableId="997267170">
    <w:abstractNumId w:val="17"/>
  </w:num>
  <w:num w:numId="26" w16cid:durableId="1959482864">
    <w:abstractNumId w:val="35"/>
  </w:num>
  <w:num w:numId="27" w16cid:durableId="1698190742">
    <w:abstractNumId w:val="7"/>
  </w:num>
  <w:num w:numId="28" w16cid:durableId="298534570">
    <w:abstractNumId w:val="9"/>
  </w:num>
  <w:num w:numId="29" w16cid:durableId="423453085">
    <w:abstractNumId w:val="14"/>
  </w:num>
  <w:num w:numId="30" w16cid:durableId="895579654">
    <w:abstractNumId w:val="0"/>
  </w:num>
  <w:num w:numId="31" w16cid:durableId="1840922790">
    <w:abstractNumId w:val="6"/>
  </w:num>
  <w:num w:numId="32" w16cid:durableId="1030843329">
    <w:abstractNumId w:val="28"/>
  </w:num>
  <w:num w:numId="33" w16cid:durableId="1029262770">
    <w:abstractNumId w:val="30"/>
  </w:num>
  <w:num w:numId="34" w16cid:durableId="28192681">
    <w:abstractNumId w:val="13"/>
  </w:num>
  <w:num w:numId="35" w16cid:durableId="1545024146">
    <w:abstractNumId w:val="25"/>
  </w:num>
  <w:num w:numId="36" w16cid:durableId="1400640539">
    <w:abstractNumId w:val="26"/>
  </w:num>
  <w:num w:numId="37" w16cid:durableId="225267859">
    <w:abstractNumId w:val="3"/>
  </w:num>
  <w:num w:numId="38" w16cid:durableId="1042291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62"/>
    <w:rsid w:val="001C0562"/>
    <w:rsid w:val="001D3D0E"/>
    <w:rsid w:val="004F36D0"/>
    <w:rsid w:val="00655B12"/>
    <w:rsid w:val="009F098F"/>
    <w:rsid w:val="00A148E5"/>
    <w:rsid w:val="00A6069D"/>
    <w:rsid w:val="00C72595"/>
    <w:rsid w:val="00D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5904"/>
  <w15:docId w15:val="{47AED2C4-0886-41C9-8D4D-8566C87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文件引導模式1"/>
    <w:basedOn w:val="Standard"/>
    <w:pPr>
      <w:shd w:val="clear" w:color="auto" w:fill="000080"/>
    </w:pPr>
    <w:rPr>
      <w:rFonts w:ascii="Arial" w:hAnsi="Arial" w:cs="Arial"/>
    </w:rPr>
  </w:style>
  <w:style w:type="paragraph" w:customStyle="1" w:styleId="10">
    <w:name w:val="巨集文字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overflowPunct w:val="0"/>
      <w:autoSpaceDE w:val="0"/>
    </w:pPr>
    <w:rPr>
      <w:rFonts w:ascii="Courier 10cpi" w:eastAsia="新細明體, PMingLiU" w:hAnsi="Courier 10cpi" w:cs="Courier 10cpi"/>
      <w:szCs w:val="20"/>
      <w:lang w:bidi="ar-SA"/>
    </w:rPr>
  </w:style>
  <w:style w:type="paragraph" w:customStyle="1" w:styleId="Textbodyindent">
    <w:name w:val="Text body indent"/>
    <w:basedOn w:val="Standard"/>
    <w:pPr>
      <w:spacing w:line="200" w:lineRule="atLeast"/>
      <w:ind w:left="720"/>
    </w:pPr>
    <w:rPr>
      <w:rFonts w:ascii="華康楷書體W5, 'Microsoft JhengHei UI" w:eastAsia="華康楷書體W5, 'Microsoft JhengHei UI" w:hAnsi="華康楷書體W5, 'Microsoft JhengHei UI"/>
      <w:sz w:val="32"/>
    </w:rPr>
  </w:style>
  <w:style w:type="paragraph" w:customStyle="1" w:styleId="21">
    <w:name w:val="本文縮排 21"/>
    <w:basedOn w:val="Standard"/>
    <w:pPr>
      <w:spacing w:line="200" w:lineRule="atLeast"/>
      <w:ind w:left="737" w:hanging="737"/>
    </w:pPr>
    <w:rPr>
      <w:rFonts w:ascii="標楷體" w:eastAsia="標楷體" w:hAnsi="標楷體"/>
    </w:rPr>
  </w:style>
  <w:style w:type="paragraph" w:customStyle="1" w:styleId="11">
    <w:name w:val="純文字1"/>
    <w:basedOn w:val="Standard"/>
    <w:pPr>
      <w:spacing w:line="240" w:lineRule="auto"/>
      <w:textAlignment w:val="auto"/>
    </w:pPr>
    <w:rPr>
      <w:rFonts w:ascii="細明體, MingLiU" w:eastAsia="細明體, MingLiU" w:hAnsi="細明體, MingLiU" w:cs="Courier New"/>
    </w:rPr>
  </w:style>
  <w:style w:type="paragraph" w:customStyle="1" w:styleId="31">
    <w:name w:val="本文縮排 31"/>
    <w:basedOn w:val="Standard"/>
    <w:pPr>
      <w:spacing w:before="40" w:line="280" w:lineRule="exact"/>
      <w:ind w:left="960" w:hanging="480"/>
    </w:pPr>
    <w:rPr>
      <w:rFonts w:ascii="標楷體" w:eastAsia="標楷體" w:hAnsi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註解方塊文字1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">
    <w:name w:val="@壹貳"/>
    <w:basedOn w:val="Standard"/>
    <w:pPr>
      <w:numPr>
        <w:numId w:val="20"/>
      </w:numPr>
      <w:spacing w:before="25"/>
    </w:pPr>
    <w:rPr>
      <w:rFonts w:ascii="標楷體" w:eastAsia="標楷體" w:hAnsi="標楷體" w:cs="標楷體"/>
    </w:rPr>
  </w:style>
  <w:style w:type="paragraph" w:customStyle="1" w:styleId="0505">
    <w:name w:val="樣式 @大標 + 套用前:  0.5 行 套用後:  0.5 行"/>
    <w:basedOn w:val="Standard"/>
    <w:pPr>
      <w:numPr>
        <w:numId w:val="2"/>
      </w:numPr>
      <w:spacing w:before="50" w:after="50" w:line="240" w:lineRule="auto"/>
      <w:jc w:val="both"/>
    </w:pPr>
    <w:rPr>
      <w:rFonts w:eastAsia="標楷體" w:cs="新細明體, PMingLiU"/>
    </w:rPr>
  </w:style>
  <w:style w:type="paragraph" w:customStyle="1" w:styleId="2">
    <w:name w:val="@2.一二"/>
    <w:basedOn w:val="Standard"/>
    <w:pPr>
      <w:spacing w:line="240" w:lineRule="auto"/>
      <w:ind w:left="400" w:hanging="200"/>
    </w:pPr>
    <w:rPr>
      <w:rFonts w:ascii="標楷體" w:eastAsia="標楷體" w:hAnsi="標楷體" w:cs="標楷體"/>
    </w:rPr>
  </w:style>
  <w:style w:type="paragraph" w:customStyle="1" w:styleId="3123">
    <w:name w:val="@3.123"/>
    <w:basedOn w:val="Standard"/>
    <w:pPr>
      <w:spacing w:line="240" w:lineRule="auto"/>
      <w:ind w:left="513" w:hanging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hAnsi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St2z0">
    <w:name w:val="WW8NumSt2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13">
    <w:name w:val="預設段落字型1"/>
  </w:style>
  <w:style w:type="character" w:customStyle="1" w:styleId="a8">
    <w:name w:val="頁首 字元"/>
    <w:basedOn w:val="13"/>
  </w:style>
  <w:style w:type="character" w:customStyle="1" w:styleId="a9">
    <w:name w:val="頁尾 字元"/>
    <w:basedOn w:val="13"/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巨集文字 字元"/>
    <w:rPr>
      <w:rFonts w:ascii="Courier 10cpi" w:hAnsi="Courier 10cpi" w:cs="Courier 10cpi"/>
      <w:sz w:val="24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 Yu Chang</dc:creator>
  <cp:lastModifiedBy>Jui Yu Chang</cp:lastModifiedBy>
  <cp:revision>2</cp:revision>
  <cp:lastPrinted>2018-12-11T10:58:00Z</cp:lastPrinted>
  <dcterms:created xsi:type="dcterms:W3CDTF">2022-07-20T04:09:00Z</dcterms:created>
  <dcterms:modified xsi:type="dcterms:W3CDTF">2022-07-20T04:09:00Z</dcterms:modified>
</cp:coreProperties>
</file>